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96" w:rsidRPr="001E29AF" w:rsidRDefault="00B51996" w:rsidP="00B51996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1E29A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E. </w:t>
      </w:r>
      <w:proofErr w:type="spellStart"/>
      <w:r w:rsidRPr="001E29AF">
        <w:rPr>
          <w:rFonts w:ascii="Times New Roman" w:hAnsi="Times New Roman" w:cs="Times New Roman"/>
          <w:bCs/>
          <w:iCs/>
          <w:sz w:val="24"/>
          <w:szCs w:val="24"/>
          <w:lang w:val="en-US"/>
        </w:rPr>
        <w:t>Abrosimova</w:t>
      </w:r>
      <w:proofErr w:type="spellEnd"/>
      <w:r w:rsidRPr="001E29A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hyperlink r:id="rId5" w:history="1">
        <w:r w:rsidRPr="006D6CFA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u w:val="none"/>
            <w:lang w:val="en-US"/>
          </w:rPr>
          <w:t>yekaterina-a@yandex.ru</w:t>
        </w:r>
      </w:hyperlink>
      <w:r w:rsidRPr="001E29AF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,</w:t>
      </w:r>
      <w:r w:rsidRPr="001E29A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E. </w:t>
      </w:r>
      <w:proofErr w:type="spellStart"/>
      <w:r w:rsidRPr="001E29AF">
        <w:rPr>
          <w:rFonts w:ascii="Times New Roman" w:hAnsi="Times New Roman" w:cs="Times New Roman"/>
          <w:bCs/>
          <w:iCs/>
          <w:sz w:val="24"/>
          <w:szCs w:val="24"/>
          <w:lang w:val="en-US"/>
        </w:rPr>
        <w:t>Konstantinova</w:t>
      </w:r>
      <w:proofErr w:type="spellEnd"/>
      <w:r w:rsidRPr="001E29A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 w:rsidRPr="006D6CFA">
        <w:rPr>
          <w:rFonts w:ascii="Times New Roman" w:hAnsi="Times New Roman" w:cs="Times New Roman"/>
          <w:bCs/>
          <w:i/>
          <w:iCs/>
          <w:color w:val="0033CC"/>
          <w:sz w:val="24"/>
          <w:szCs w:val="24"/>
          <w:lang w:val="en-US"/>
        </w:rPr>
        <w:t>elenkon@gmail.com</w:t>
      </w:r>
      <w:r w:rsidRPr="006D6CFA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</w:p>
    <w:p w:rsidR="00B51996" w:rsidRPr="00482FD7" w:rsidRDefault="00B51996" w:rsidP="00B51996">
      <w:pPr>
        <w:autoSpaceDE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1E29A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G. </w:t>
      </w:r>
      <w:proofErr w:type="spellStart"/>
      <w:r w:rsidRPr="001E29AF">
        <w:rPr>
          <w:rFonts w:ascii="Times New Roman" w:hAnsi="Times New Roman" w:cs="Times New Roman"/>
          <w:bCs/>
          <w:iCs/>
          <w:sz w:val="24"/>
          <w:szCs w:val="24"/>
          <w:lang w:val="en-US"/>
        </w:rPr>
        <w:t>Tikhomirova</w:t>
      </w:r>
      <w:proofErr w:type="spellEnd"/>
      <w:r w:rsidRPr="001E29AF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hyperlink r:id="rId6" w:history="1">
        <w:r w:rsidRPr="006D6CFA">
          <w:rPr>
            <w:rStyle w:val="a3"/>
            <w:rFonts w:ascii="Times New Roman" w:hAnsi="Times New Roman" w:cs="Times New Roman"/>
            <w:bCs/>
            <w:i/>
            <w:iCs/>
            <w:sz w:val="24"/>
            <w:szCs w:val="24"/>
            <w:u w:val="none"/>
            <w:lang w:val="en-US"/>
          </w:rPr>
          <w:t>kvatihomirova@mail.ru</w:t>
        </w:r>
      </w:hyperlink>
    </w:p>
    <w:p w:rsidR="00B51996" w:rsidRPr="006D6CFA" w:rsidRDefault="00B51996" w:rsidP="00B51996">
      <w:pPr>
        <w:tabs>
          <w:tab w:val="left" w:pos="1107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1E29A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"Amphibian man" - a unique experience of underwater filming</w:t>
      </w:r>
      <w:r w:rsidRPr="006D6C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6D6C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6D6C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6D6CF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1E29A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29</w:t>
      </w:r>
    </w:p>
    <w:p w:rsidR="00E63541" w:rsidRPr="00B51996" w:rsidRDefault="00E63541" w:rsidP="00B51996">
      <w:pPr>
        <w:rPr>
          <w:lang w:val="en-US"/>
        </w:rPr>
      </w:pPr>
      <w:bookmarkStart w:id="0" w:name="_GoBack"/>
      <w:bookmarkEnd w:id="0"/>
    </w:p>
    <w:sectPr w:rsidR="00E63541" w:rsidRPr="00B51996" w:rsidSect="00C20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4E"/>
    <w:rsid w:val="000A18A3"/>
    <w:rsid w:val="00705854"/>
    <w:rsid w:val="00B51996"/>
    <w:rsid w:val="00D9474E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47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vatihomirova@mail.ru" TargetMode="External"/><Relationship Id="rId5" Type="http://schemas.openxmlformats.org/officeDocument/2006/relationships/hyperlink" Target="mailto:yekaterina-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</cp:revision>
  <dcterms:created xsi:type="dcterms:W3CDTF">2018-09-03T09:47:00Z</dcterms:created>
  <dcterms:modified xsi:type="dcterms:W3CDTF">2020-02-02T23:24:00Z</dcterms:modified>
</cp:coreProperties>
</file>